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D"/>
  <w:body>
    <w:p w:rsidR="003B33F7" w:rsidRPr="00936EB7" w:rsidRDefault="00E06054" w:rsidP="00454885">
      <w:pPr>
        <w:jc w:val="center"/>
        <w:rPr>
          <w:rFonts w:ascii="Times New Roman" w:hAnsi="Times New Roman" w:cs="Times New Roman"/>
          <w:b/>
          <w:color w:val="002060"/>
          <w:sz w:val="36"/>
          <w:szCs w:val="40"/>
          <w:u w:val="single"/>
        </w:rPr>
      </w:pPr>
      <w:r w:rsidRPr="00936EB7">
        <w:rPr>
          <w:rFonts w:ascii="Times New Roman" w:hAnsi="Times New Roman" w:cs="Times New Roman"/>
          <w:b/>
          <w:color w:val="002060"/>
          <w:sz w:val="36"/>
          <w:szCs w:val="40"/>
          <w:u w:val="single"/>
        </w:rPr>
        <w:t xml:space="preserve">ΠΡΟΓΡΑΜΜΑ </w:t>
      </w:r>
    </w:p>
    <w:p w:rsidR="003B33F7" w:rsidRPr="00936EB7" w:rsidRDefault="003B33F7" w:rsidP="00F608F0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8"/>
          <w:u w:val="single"/>
        </w:rPr>
      </w:pPr>
      <w:r w:rsidRPr="00936EB7">
        <w:rPr>
          <w:rFonts w:ascii="Times New Roman" w:hAnsi="Times New Roman" w:cs="Times New Roman"/>
          <w:b/>
          <w:color w:val="002060"/>
          <w:sz w:val="24"/>
          <w:szCs w:val="28"/>
          <w:u w:val="single"/>
        </w:rPr>
        <w:t>Ημερίδα στο Πολεμικό Μουσείο</w:t>
      </w:r>
      <w:r w:rsidR="007F4318" w:rsidRPr="00936EB7">
        <w:rPr>
          <w:rFonts w:ascii="Times New Roman" w:hAnsi="Times New Roman" w:cs="Times New Roman"/>
          <w:b/>
          <w:color w:val="002060"/>
          <w:sz w:val="24"/>
          <w:szCs w:val="28"/>
          <w:u w:val="single"/>
        </w:rPr>
        <w:t xml:space="preserve"> Αθηνών</w:t>
      </w:r>
      <w:r w:rsidR="00D000BC" w:rsidRPr="00936EB7">
        <w:rPr>
          <w:rFonts w:ascii="Times New Roman" w:hAnsi="Times New Roman" w:cs="Times New Roman"/>
          <w:b/>
          <w:color w:val="002060"/>
          <w:sz w:val="24"/>
          <w:szCs w:val="28"/>
          <w:u w:val="single"/>
        </w:rPr>
        <w:t xml:space="preserve"> </w:t>
      </w:r>
      <w:r w:rsidRPr="00936EB7">
        <w:rPr>
          <w:rFonts w:ascii="Times New Roman" w:hAnsi="Times New Roman" w:cs="Times New Roman"/>
          <w:b/>
          <w:color w:val="002060"/>
          <w:sz w:val="24"/>
          <w:szCs w:val="28"/>
          <w:u w:val="single"/>
        </w:rPr>
        <w:t>την</w:t>
      </w:r>
      <w:r w:rsidR="007F4318" w:rsidRPr="00936EB7">
        <w:rPr>
          <w:rFonts w:ascii="Times New Roman" w:hAnsi="Times New Roman" w:cs="Times New Roman"/>
          <w:b/>
          <w:color w:val="002060"/>
          <w:sz w:val="24"/>
          <w:szCs w:val="28"/>
          <w:u w:val="single"/>
        </w:rPr>
        <w:t xml:space="preserve"> 30/10</w:t>
      </w:r>
      <w:r w:rsidR="00E06054" w:rsidRPr="00936EB7">
        <w:rPr>
          <w:rFonts w:ascii="Times New Roman" w:hAnsi="Times New Roman" w:cs="Times New Roman"/>
          <w:b/>
          <w:color w:val="002060"/>
          <w:sz w:val="24"/>
          <w:szCs w:val="28"/>
          <w:u w:val="single"/>
        </w:rPr>
        <w:t>/2018</w:t>
      </w:r>
      <w:r w:rsidRPr="00936EB7">
        <w:rPr>
          <w:rFonts w:ascii="Times New Roman" w:hAnsi="Times New Roman" w:cs="Times New Roman"/>
          <w:b/>
          <w:color w:val="002060"/>
          <w:sz w:val="24"/>
          <w:szCs w:val="28"/>
          <w:u w:val="single"/>
        </w:rPr>
        <w:t xml:space="preserve"> με θέμα:</w:t>
      </w:r>
    </w:p>
    <w:p w:rsidR="00BB2C3A" w:rsidRPr="00936EB7" w:rsidRDefault="003B33F7" w:rsidP="00454885">
      <w:pPr>
        <w:jc w:val="center"/>
        <w:rPr>
          <w:rFonts w:ascii="Times New Roman" w:hAnsi="Times New Roman" w:cs="Times New Roman"/>
          <w:b/>
          <w:color w:val="002060"/>
          <w:sz w:val="24"/>
          <w:szCs w:val="28"/>
          <w:u w:val="single"/>
        </w:rPr>
      </w:pPr>
      <w:r w:rsidRPr="00936EB7">
        <w:rPr>
          <w:rFonts w:ascii="Times New Roman" w:hAnsi="Times New Roman" w:cs="Times New Roman"/>
          <w:b/>
          <w:color w:val="002060"/>
          <w:sz w:val="24"/>
          <w:szCs w:val="28"/>
          <w:u w:val="single"/>
        </w:rPr>
        <w:t xml:space="preserve">«Ο ρόλος και η συμβολή της Ελληνικής Αστυνομίας στην </w:t>
      </w:r>
      <w:r w:rsidR="007F4318" w:rsidRPr="00936EB7">
        <w:rPr>
          <w:rFonts w:ascii="Times New Roman" w:hAnsi="Times New Roman" w:cs="Times New Roman"/>
          <w:b/>
          <w:color w:val="002060"/>
          <w:sz w:val="24"/>
          <w:szCs w:val="28"/>
          <w:u w:val="single"/>
        </w:rPr>
        <w:t>καθημερινή ζωή των ατόμων με αναπηρία</w:t>
      </w:r>
      <w:r w:rsidRPr="00936EB7">
        <w:rPr>
          <w:rFonts w:ascii="Times New Roman" w:hAnsi="Times New Roman" w:cs="Times New Roman"/>
          <w:b/>
          <w:color w:val="002060"/>
          <w:sz w:val="24"/>
          <w:szCs w:val="28"/>
          <w:u w:val="single"/>
        </w:rPr>
        <w:t>»</w:t>
      </w:r>
    </w:p>
    <w:p w:rsidR="000B11E7" w:rsidRPr="00936EB7" w:rsidRDefault="000B11E7" w:rsidP="00454885">
      <w:pPr>
        <w:jc w:val="center"/>
        <w:rPr>
          <w:rFonts w:ascii="Times New Roman" w:hAnsi="Times New Roman" w:cs="Times New Roman"/>
          <w:b/>
          <w:color w:val="002060"/>
          <w:sz w:val="24"/>
          <w:szCs w:val="28"/>
          <w:u w:val="single"/>
        </w:rPr>
      </w:pPr>
    </w:p>
    <w:tbl>
      <w:tblPr>
        <w:tblStyle w:val="a3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662"/>
      </w:tblGrid>
      <w:tr w:rsidR="00E06054" w:rsidRPr="00936EB7" w:rsidTr="00994B6E">
        <w:tc>
          <w:tcPr>
            <w:tcW w:w="2093" w:type="dxa"/>
          </w:tcPr>
          <w:p w:rsidR="00E06054" w:rsidRPr="00936EB7" w:rsidRDefault="00E06054" w:rsidP="003B33F7">
            <w:pPr>
              <w:spacing w:before="240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936EB7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11:00</w:t>
            </w:r>
            <w:r w:rsidR="000E5E99" w:rsidRPr="00936EB7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’</w:t>
            </w:r>
            <w:r w:rsidRPr="00936EB7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-11:15</w:t>
            </w:r>
            <w:r w:rsidR="000E5E99" w:rsidRPr="00936EB7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’</w:t>
            </w:r>
          </w:p>
        </w:tc>
        <w:tc>
          <w:tcPr>
            <w:tcW w:w="6662" w:type="dxa"/>
          </w:tcPr>
          <w:p w:rsidR="00E06054" w:rsidRPr="00936EB7" w:rsidRDefault="003A11A6" w:rsidP="00A56789">
            <w:pPr>
              <w:spacing w:before="240"/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 w:rsidRPr="00936EB7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Χ</w:t>
            </w:r>
            <w:r w:rsidR="003B33F7" w:rsidRPr="00936EB7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αιρετισμοί.</w:t>
            </w:r>
          </w:p>
          <w:p w:rsidR="00550ED1" w:rsidRPr="00936EB7" w:rsidRDefault="00550ED1" w:rsidP="00A56789">
            <w:pPr>
              <w:spacing w:before="240"/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</w:p>
        </w:tc>
      </w:tr>
      <w:tr w:rsidR="00E06054" w:rsidRPr="00936EB7" w:rsidTr="00994B6E">
        <w:trPr>
          <w:trHeight w:val="1754"/>
        </w:trPr>
        <w:tc>
          <w:tcPr>
            <w:tcW w:w="2093" w:type="dxa"/>
          </w:tcPr>
          <w:p w:rsidR="00E06054" w:rsidRPr="00936EB7" w:rsidRDefault="00E06054" w:rsidP="003B33F7">
            <w:pPr>
              <w:spacing w:before="240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936EB7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11:15</w:t>
            </w:r>
            <w:r w:rsidR="000E5E99" w:rsidRPr="00936EB7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’</w:t>
            </w:r>
            <w:r w:rsidRPr="00936EB7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-11:30</w:t>
            </w:r>
            <w:r w:rsidR="000E5E99" w:rsidRPr="00936EB7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’</w:t>
            </w:r>
          </w:p>
        </w:tc>
        <w:tc>
          <w:tcPr>
            <w:tcW w:w="6662" w:type="dxa"/>
          </w:tcPr>
          <w:p w:rsidR="00E06054" w:rsidRPr="00936EB7" w:rsidRDefault="007F4318" w:rsidP="00695827">
            <w:pPr>
              <w:spacing w:before="240"/>
              <w:jc w:val="both"/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 w:rsidRPr="00936EB7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Πρόεδρος Εθνικής Συνομοσπονδίας Ατόμων με Αναπηρία, κος Ιωάννης Βαρδακαστάνης</w:t>
            </w:r>
          </w:p>
          <w:p w:rsidR="00E06054" w:rsidRPr="00936EB7" w:rsidRDefault="00E06054" w:rsidP="007F4318">
            <w:pPr>
              <w:spacing w:before="240"/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 w:rsidRPr="00936EB7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«</w:t>
            </w:r>
            <w:r w:rsidR="007F4318" w:rsidRPr="00936EB7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Ισότητα στην πράξη: Τα άτομα με αναπηρία στο προσκήνιο</w:t>
            </w:r>
            <w:r w:rsidRPr="00936EB7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»</w:t>
            </w:r>
            <w:r w:rsidR="00A56789" w:rsidRPr="00936EB7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.</w:t>
            </w:r>
          </w:p>
        </w:tc>
      </w:tr>
      <w:tr w:rsidR="00E06054" w:rsidRPr="00936EB7" w:rsidTr="00994B6E">
        <w:tc>
          <w:tcPr>
            <w:tcW w:w="2093" w:type="dxa"/>
          </w:tcPr>
          <w:p w:rsidR="00E06054" w:rsidRPr="00936EB7" w:rsidRDefault="00E06054" w:rsidP="003B33F7">
            <w:pPr>
              <w:spacing w:before="240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936EB7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11:30</w:t>
            </w:r>
            <w:r w:rsidR="000E5E99" w:rsidRPr="00936EB7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’</w:t>
            </w:r>
            <w:r w:rsidR="007F4318" w:rsidRPr="00936EB7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-11:40</w:t>
            </w:r>
            <w:r w:rsidR="000E5E99" w:rsidRPr="00936EB7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’</w:t>
            </w:r>
          </w:p>
        </w:tc>
        <w:tc>
          <w:tcPr>
            <w:tcW w:w="6662" w:type="dxa"/>
          </w:tcPr>
          <w:p w:rsidR="00E06054" w:rsidRPr="00936EB7" w:rsidRDefault="007F4318" w:rsidP="00695827">
            <w:pPr>
              <w:spacing w:before="240"/>
              <w:jc w:val="both"/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 w:rsidRPr="00936EB7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Πρόεδρος Εθνικής Ομοσπονδίας Κινητικά Ανάπηρων</w:t>
            </w:r>
            <w:r w:rsidR="00550ED1" w:rsidRPr="00936EB7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,</w:t>
            </w:r>
            <w:r w:rsidRPr="00936EB7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 xml:space="preserve"> κος</w:t>
            </w:r>
            <w:r w:rsidR="00E06054" w:rsidRPr="00936EB7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 xml:space="preserve"> </w:t>
            </w:r>
            <w:r w:rsidRPr="00936EB7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Μιχάλης Κορωναίος</w:t>
            </w:r>
            <w:r w:rsidR="000B11E7" w:rsidRPr="00936EB7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.</w:t>
            </w:r>
          </w:p>
          <w:p w:rsidR="00E06054" w:rsidRPr="00936EB7" w:rsidRDefault="00E06054" w:rsidP="00A56789">
            <w:pPr>
              <w:spacing w:before="240"/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</w:p>
        </w:tc>
      </w:tr>
      <w:tr w:rsidR="00E06054" w:rsidRPr="00936EB7" w:rsidTr="00994B6E">
        <w:tc>
          <w:tcPr>
            <w:tcW w:w="2093" w:type="dxa"/>
          </w:tcPr>
          <w:p w:rsidR="00E06054" w:rsidRPr="00936EB7" w:rsidRDefault="007F4318" w:rsidP="003B33F7">
            <w:pPr>
              <w:spacing w:before="240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936EB7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11:40</w:t>
            </w:r>
            <w:r w:rsidR="000E5E99" w:rsidRPr="00936EB7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’</w:t>
            </w:r>
            <w:r w:rsidRPr="00936EB7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-11:5</w:t>
            </w:r>
            <w:r w:rsidR="00E06054" w:rsidRPr="00936EB7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0</w:t>
            </w:r>
            <w:r w:rsidR="000E5E99" w:rsidRPr="00936EB7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’</w:t>
            </w:r>
          </w:p>
        </w:tc>
        <w:tc>
          <w:tcPr>
            <w:tcW w:w="6662" w:type="dxa"/>
          </w:tcPr>
          <w:p w:rsidR="00E06054" w:rsidRPr="00936EB7" w:rsidRDefault="00705195" w:rsidP="00695827">
            <w:pPr>
              <w:spacing w:before="240"/>
              <w:jc w:val="both"/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 w:rsidRPr="00936EB7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Πρόεδρ</w:t>
            </w:r>
            <w:r w:rsidR="00E06054" w:rsidRPr="00936EB7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 xml:space="preserve">ος </w:t>
            </w:r>
            <w:r w:rsidR="007F4318" w:rsidRPr="00936EB7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Ελληνικής Παραολυμπιακής Επιτροπής</w:t>
            </w:r>
            <w:r w:rsidR="00550ED1" w:rsidRPr="00936EB7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,</w:t>
            </w:r>
            <w:r w:rsidR="007F4318" w:rsidRPr="00936EB7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 xml:space="preserve"> κος</w:t>
            </w:r>
            <w:r w:rsidR="00E06054" w:rsidRPr="00936EB7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 xml:space="preserve"> </w:t>
            </w:r>
            <w:r w:rsidR="003B33F7" w:rsidRPr="00936EB7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 xml:space="preserve">Γεώργιος </w:t>
            </w:r>
            <w:r w:rsidR="007F4318" w:rsidRPr="00936EB7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Φουντουλάκης</w:t>
            </w:r>
            <w:r w:rsidR="00E06054" w:rsidRPr="00936EB7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 xml:space="preserve"> </w:t>
            </w:r>
          </w:p>
          <w:p w:rsidR="007F4318" w:rsidRPr="00936EB7" w:rsidRDefault="00E06054" w:rsidP="007F4318">
            <w:pPr>
              <w:spacing w:before="240"/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 w:rsidRPr="00936EB7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«</w:t>
            </w:r>
            <w:r w:rsidR="007F4318" w:rsidRPr="00936EB7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Άτομα με αναπηρία και αθλητισμός</w:t>
            </w:r>
            <w:r w:rsidRPr="00936EB7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»</w:t>
            </w:r>
            <w:r w:rsidR="00A56789" w:rsidRPr="00936EB7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.</w:t>
            </w:r>
          </w:p>
          <w:p w:rsidR="00695827" w:rsidRPr="00936EB7" w:rsidRDefault="00695827" w:rsidP="007F4318">
            <w:pPr>
              <w:spacing w:before="240"/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</w:p>
        </w:tc>
      </w:tr>
      <w:tr w:rsidR="00E06054" w:rsidRPr="00936EB7" w:rsidTr="00994B6E">
        <w:tc>
          <w:tcPr>
            <w:tcW w:w="2093" w:type="dxa"/>
          </w:tcPr>
          <w:p w:rsidR="00E06054" w:rsidRPr="00936EB7" w:rsidRDefault="007F4318" w:rsidP="003B33F7">
            <w:pPr>
              <w:spacing w:before="240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936EB7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11:5</w:t>
            </w:r>
            <w:r w:rsidR="00E06054" w:rsidRPr="00936EB7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0</w:t>
            </w:r>
            <w:r w:rsidR="000E5E99" w:rsidRPr="00936EB7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’</w:t>
            </w:r>
            <w:r w:rsidRPr="00936EB7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-12:00</w:t>
            </w:r>
            <w:r w:rsidR="000E5E99" w:rsidRPr="00936EB7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’</w:t>
            </w:r>
          </w:p>
        </w:tc>
        <w:tc>
          <w:tcPr>
            <w:tcW w:w="6662" w:type="dxa"/>
          </w:tcPr>
          <w:p w:rsidR="00E06054" w:rsidRPr="00936EB7" w:rsidRDefault="007F4318" w:rsidP="00695827">
            <w:pPr>
              <w:spacing w:before="240"/>
              <w:jc w:val="both"/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 w:rsidRPr="00936EB7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Εκπρόσωπος της Πανελλήνιας Συνομοσπονδίας Γονέων Κηδεμόνων ατόμων με αναπηρία</w:t>
            </w:r>
            <w:r w:rsidR="00E06054" w:rsidRPr="00936EB7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, κα</w:t>
            </w:r>
            <w:r w:rsidR="009F6957" w:rsidRPr="00936EB7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 xml:space="preserve"> </w:t>
            </w:r>
            <w:r w:rsidRPr="00936EB7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Κυριακή Ιωάννου</w:t>
            </w:r>
            <w:r w:rsidR="009F6957" w:rsidRPr="00936EB7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 xml:space="preserve"> </w:t>
            </w:r>
          </w:p>
          <w:p w:rsidR="00E06054" w:rsidRPr="00936EB7" w:rsidRDefault="00E06054" w:rsidP="00695827">
            <w:pPr>
              <w:spacing w:before="240"/>
              <w:jc w:val="both"/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 w:rsidRPr="00936EB7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«</w:t>
            </w:r>
            <w:r w:rsidR="007F4318" w:rsidRPr="00936EB7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 xml:space="preserve">Καθημερινή ζωή των ατόμων με νοητική αναπηρία, αυτισμό, σύνδρομο </w:t>
            </w:r>
            <w:r w:rsidR="007F4318" w:rsidRPr="00936EB7">
              <w:rPr>
                <w:rFonts w:ascii="Times New Roman" w:hAnsi="Times New Roman" w:cs="Times New Roman"/>
                <w:color w:val="002060"/>
                <w:sz w:val="24"/>
                <w:szCs w:val="28"/>
                <w:lang w:val="en-US"/>
              </w:rPr>
              <w:t>Down</w:t>
            </w:r>
            <w:r w:rsidR="007F4318" w:rsidRPr="00936EB7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, εγκεφαλική παράλυση, βαριές και πολλαπλές αναπηρίες</w:t>
            </w:r>
            <w:r w:rsidRPr="00936EB7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»</w:t>
            </w:r>
            <w:r w:rsidR="00A56789" w:rsidRPr="00936EB7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.</w:t>
            </w:r>
          </w:p>
          <w:p w:rsidR="00695827" w:rsidRPr="00936EB7" w:rsidRDefault="00695827" w:rsidP="007F4318">
            <w:pPr>
              <w:spacing w:before="240"/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bookmarkStart w:id="0" w:name="_GoBack"/>
            <w:bookmarkEnd w:id="0"/>
          </w:p>
        </w:tc>
      </w:tr>
      <w:tr w:rsidR="00E06054" w:rsidRPr="00936EB7" w:rsidTr="00994B6E">
        <w:tc>
          <w:tcPr>
            <w:tcW w:w="2093" w:type="dxa"/>
          </w:tcPr>
          <w:p w:rsidR="00E06054" w:rsidRPr="00936EB7" w:rsidRDefault="007F4318" w:rsidP="003B33F7">
            <w:pPr>
              <w:spacing w:before="240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936EB7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12:00</w:t>
            </w:r>
            <w:r w:rsidR="000E5E99" w:rsidRPr="00936EB7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’</w:t>
            </w:r>
            <w:r w:rsidRPr="00936EB7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-12:15</w:t>
            </w:r>
            <w:r w:rsidR="000E5E99" w:rsidRPr="00936EB7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’</w:t>
            </w:r>
          </w:p>
        </w:tc>
        <w:tc>
          <w:tcPr>
            <w:tcW w:w="6662" w:type="dxa"/>
          </w:tcPr>
          <w:p w:rsidR="007F4318" w:rsidRPr="00936EB7" w:rsidRDefault="007F4318" w:rsidP="00A56789">
            <w:pPr>
              <w:spacing w:before="240"/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 w:rsidRPr="00936EB7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 xml:space="preserve">Διάλειμμα </w:t>
            </w:r>
          </w:p>
          <w:p w:rsidR="00695827" w:rsidRPr="00936EB7" w:rsidRDefault="00695827" w:rsidP="00A56789">
            <w:pPr>
              <w:spacing w:before="240"/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</w:p>
        </w:tc>
      </w:tr>
      <w:tr w:rsidR="00E06054" w:rsidRPr="00936EB7" w:rsidTr="00994B6E">
        <w:tc>
          <w:tcPr>
            <w:tcW w:w="2093" w:type="dxa"/>
          </w:tcPr>
          <w:p w:rsidR="00E06054" w:rsidRPr="00936EB7" w:rsidRDefault="00695827" w:rsidP="003B33F7">
            <w:pPr>
              <w:spacing w:before="240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936EB7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12:15</w:t>
            </w:r>
            <w:r w:rsidR="000E5E99" w:rsidRPr="00936EB7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’</w:t>
            </w:r>
            <w:r w:rsidRPr="00936EB7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-12:25</w:t>
            </w:r>
            <w:r w:rsidR="000E5E99" w:rsidRPr="00936EB7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’</w:t>
            </w:r>
          </w:p>
        </w:tc>
        <w:tc>
          <w:tcPr>
            <w:tcW w:w="6662" w:type="dxa"/>
          </w:tcPr>
          <w:p w:rsidR="003A11A6" w:rsidRPr="00936EB7" w:rsidRDefault="007F4318" w:rsidP="00695827">
            <w:pPr>
              <w:spacing w:before="240"/>
              <w:jc w:val="both"/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 w:rsidRPr="00936EB7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Προϊστάμενος Ειδικής Αγωγής και Εκπαίδευσης του Υπουργείου Παιδείας, Έρευνας και Θρησκευμάτων, κος</w:t>
            </w:r>
            <w:r w:rsidR="003A11A6" w:rsidRPr="00936EB7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 xml:space="preserve"> </w:t>
            </w:r>
            <w:r w:rsidRPr="00936EB7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Παναγιώτης Κασσιανός</w:t>
            </w:r>
            <w:r w:rsidR="00705195" w:rsidRPr="00936EB7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 xml:space="preserve"> </w:t>
            </w:r>
          </w:p>
          <w:p w:rsidR="00E06054" w:rsidRPr="00936EB7" w:rsidRDefault="003A11A6" w:rsidP="007F4318">
            <w:pPr>
              <w:spacing w:before="240"/>
              <w:ind w:right="-58"/>
              <w:jc w:val="both"/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 w:rsidRPr="00936EB7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«</w:t>
            </w:r>
            <w:r w:rsidR="007F4318" w:rsidRPr="00936EB7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Σχολική και κοινωνική ζωή των μαθητών με αναπηρία</w:t>
            </w:r>
            <w:r w:rsidRPr="00936EB7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»</w:t>
            </w:r>
            <w:r w:rsidR="00A56789" w:rsidRPr="00936EB7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.</w:t>
            </w:r>
          </w:p>
          <w:p w:rsidR="00695827" w:rsidRPr="00936EB7" w:rsidRDefault="00695827" w:rsidP="007F4318">
            <w:pPr>
              <w:spacing w:before="240"/>
              <w:ind w:right="-58"/>
              <w:jc w:val="both"/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</w:p>
        </w:tc>
      </w:tr>
      <w:tr w:rsidR="00E06054" w:rsidRPr="00936EB7" w:rsidTr="00994B6E">
        <w:tc>
          <w:tcPr>
            <w:tcW w:w="2093" w:type="dxa"/>
          </w:tcPr>
          <w:p w:rsidR="00E06054" w:rsidRPr="00936EB7" w:rsidRDefault="00695827" w:rsidP="003B33F7">
            <w:pPr>
              <w:spacing w:before="240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936EB7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12:25</w:t>
            </w:r>
            <w:r w:rsidR="000E5E99" w:rsidRPr="00936EB7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’</w:t>
            </w:r>
            <w:r w:rsidRPr="00936EB7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-12:35</w:t>
            </w:r>
            <w:r w:rsidR="000E5E99" w:rsidRPr="00936EB7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’</w:t>
            </w:r>
          </w:p>
        </w:tc>
        <w:tc>
          <w:tcPr>
            <w:tcW w:w="6662" w:type="dxa"/>
          </w:tcPr>
          <w:p w:rsidR="00695827" w:rsidRPr="00936EB7" w:rsidRDefault="00695827" w:rsidP="00695827">
            <w:pPr>
              <w:spacing w:before="240"/>
              <w:jc w:val="both"/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 w:rsidRPr="00936EB7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Διευθύντρια Διεύθυνσης Πολιτικών ατόμων με αναπηρία του Υπουργείου Εργασίας, Κοινωνικής Ασφάλισης και Κοινωνικής Αλληλεγγύης, κα Παναγιώτα Μανού</w:t>
            </w:r>
          </w:p>
          <w:p w:rsidR="00E06054" w:rsidRPr="00936EB7" w:rsidRDefault="00695827" w:rsidP="00550ED1">
            <w:pPr>
              <w:spacing w:before="240"/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 w:rsidRPr="00936EB7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lastRenderedPageBreak/>
              <w:t>«Δικαιώματα των ατόμων με αναπηρία».</w:t>
            </w:r>
          </w:p>
        </w:tc>
      </w:tr>
      <w:tr w:rsidR="00E06054" w:rsidRPr="00936EB7" w:rsidTr="00994B6E">
        <w:tc>
          <w:tcPr>
            <w:tcW w:w="2093" w:type="dxa"/>
          </w:tcPr>
          <w:p w:rsidR="00E06054" w:rsidRPr="00936EB7" w:rsidRDefault="00E06054" w:rsidP="003B33F7">
            <w:pPr>
              <w:spacing w:before="240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</w:p>
        </w:tc>
        <w:tc>
          <w:tcPr>
            <w:tcW w:w="6662" w:type="dxa"/>
          </w:tcPr>
          <w:p w:rsidR="00C61C08" w:rsidRPr="00936EB7" w:rsidRDefault="00C61C08" w:rsidP="00695827">
            <w:pPr>
              <w:spacing w:before="240"/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</w:p>
        </w:tc>
      </w:tr>
      <w:tr w:rsidR="00E06054" w:rsidRPr="00936EB7" w:rsidTr="00994B6E">
        <w:tc>
          <w:tcPr>
            <w:tcW w:w="2093" w:type="dxa"/>
          </w:tcPr>
          <w:p w:rsidR="00E06054" w:rsidRPr="00936EB7" w:rsidRDefault="00695827" w:rsidP="003B33F7">
            <w:pPr>
              <w:spacing w:before="240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936EB7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12:35</w:t>
            </w:r>
            <w:r w:rsidR="000E5E99" w:rsidRPr="00936EB7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’</w:t>
            </w:r>
            <w:r w:rsidRPr="00936EB7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-12:45</w:t>
            </w:r>
            <w:r w:rsidR="000E5E99" w:rsidRPr="00936EB7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’</w:t>
            </w:r>
          </w:p>
        </w:tc>
        <w:tc>
          <w:tcPr>
            <w:tcW w:w="6662" w:type="dxa"/>
          </w:tcPr>
          <w:p w:rsidR="000B11E7" w:rsidRPr="00936EB7" w:rsidRDefault="007F4318" w:rsidP="00695827">
            <w:pPr>
              <w:spacing w:before="240"/>
              <w:jc w:val="both"/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 w:rsidRPr="00936EB7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Διεύθυνση Τροχαίας Αστυνόμευσης/Αρχηγείο Ελληνικής Αστυνομίας, Α/Δ’ Σπυρίδων Λάσκος</w:t>
            </w:r>
          </w:p>
          <w:p w:rsidR="000B11E7" w:rsidRPr="00936EB7" w:rsidRDefault="000B11E7" w:rsidP="00695827">
            <w:pPr>
              <w:spacing w:before="240"/>
              <w:jc w:val="both"/>
              <w:rPr>
                <w:rFonts w:ascii="Times New Roman" w:hAnsi="Times New Roman" w:cs="Times New Roman"/>
                <w:color w:val="002060"/>
                <w:sz w:val="6"/>
                <w:szCs w:val="28"/>
              </w:rPr>
            </w:pPr>
          </w:p>
          <w:p w:rsidR="003A11A6" w:rsidRPr="00936EB7" w:rsidRDefault="007F4318" w:rsidP="0069582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 w:rsidRPr="00936EB7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«Ο ρόλος και η συμβολή της Ελληνικής Αστυνομίας στην καθημερινή ζωή των ατόμων με αναπηρία».</w:t>
            </w:r>
          </w:p>
          <w:p w:rsidR="00695827" w:rsidRPr="00936EB7" w:rsidRDefault="00695827" w:rsidP="0069582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</w:p>
        </w:tc>
      </w:tr>
      <w:tr w:rsidR="00E06054" w:rsidRPr="00936EB7" w:rsidTr="00994B6E">
        <w:tc>
          <w:tcPr>
            <w:tcW w:w="2093" w:type="dxa"/>
          </w:tcPr>
          <w:p w:rsidR="00E06054" w:rsidRPr="00936EB7" w:rsidRDefault="00695827" w:rsidP="003B33F7">
            <w:pPr>
              <w:spacing w:before="240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936EB7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12:45</w:t>
            </w:r>
            <w:r w:rsidR="000E5E99" w:rsidRPr="00936EB7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’</w:t>
            </w:r>
            <w:r w:rsidRPr="00936EB7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-13:15</w:t>
            </w:r>
            <w:r w:rsidR="000E5E99" w:rsidRPr="00936EB7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’</w:t>
            </w:r>
          </w:p>
        </w:tc>
        <w:tc>
          <w:tcPr>
            <w:tcW w:w="6662" w:type="dxa"/>
          </w:tcPr>
          <w:p w:rsidR="00E06054" w:rsidRPr="00936EB7" w:rsidRDefault="00695827" w:rsidP="00A56789">
            <w:pPr>
              <w:spacing w:before="240"/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 w:rsidRPr="00936EB7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Ερωτήσεις - συζήτηση</w:t>
            </w:r>
          </w:p>
          <w:p w:rsidR="009F6957" w:rsidRPr="00936EB7" w:rsidRDefault="009F6957" w:rsidP="00695827">
            <w:pPr>
              <w:spacing w:before="240"/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</w:p>
        </w:tc>
      </w:tr>
      <w:tr w:rsidR="00E06054" w:rsidRPr="00936EB7" w:rsidTr="00994B6E">
        <w:tc>
          <w:tcPr>
            <w:tcW w:w="2093" w:type="dxa"/>
          </w:tcPr>
          <w:p w:rsidR="00E06054" w:rsidRPr="00936EB7" w:rsidRDefault="00E06054" w:rsidP="003B33F7">
            <w:pPr>
              <w:spacing w:before="24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6662" w:type="dxa"/>
          </w:tcPr>
          <w:p w:rsidR="003A11A6" w:rsidRPr="00936EB7" w:rsidRDefault="003A11A6" w:rsidP="00A56789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E06054" w:rsidRPr="00936EB7" w:rsidTr="00994B6E">
        <w:tc>
          <w:tcPr>
            <w:tcW w:w="2093" w:type="dxa"/>
          </w:tcPr>
          <w:p w:rsidR="00E06054" w:rsidRPr="00936EB7" w:rsidRDefault="00E06054" w:rsidP="003B33F7">
            <w:pPr>
              <w:spacing w:before="24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6662" w:type="dxa"/>
          </w:tcPr>
          <w:p w:rsidR="003A11A6" w:rsidRPr="00936EB7" w:rsidRDefault="003A11A6" w:rsidP="00A56789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E06054" w:rsidRPr="00936EB7" w:rsidTr="00994B6E">
        <w:tc>
          <w:tcPr>
            <w:tcW w:w="2093" w:type="dxa"/>
          </w:tcPr>
          <w:p w:rsidR="00E06054" w:rsidRPr="00936EB7" w:rsidRDefault="00E06054" w:rsidP="003B33F7">
            <w:pPr>
              <w:spacing w:before="24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6662" w:type="dxa"/>
          </w:tcPr>
          <w:p w:rsidR="00E06054" w:rsidRPr="00936EB7" w:rsidRDefault="00E06054" w:rsidP="00A56789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0E5E99" w:rsidRPr="00936EB7" w:rsidRDefault="000E5E99" w:rsidP="00A56789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E06054" w:rsidRPr="00936EB7" w:rsidTr="00994B6E">
        <w:tc>
          <w:tcPr>
            <w:tcW w:w="2093" w:type="dxa"/>
          </w:tcPr>
          <w:p w:rsidR="00E06054" w:rsidRPr="00936EB7" w:rsidRDefault="00E06054" w:rsidP="003B33F7">
            <w:pPr>
              <w:spacing w:before="24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6662" w:type="dxa"/>
          </w:tcPr>
          <w:p w:rsidR="000E5E99" w:rsidRPr="00936EB7" w:rsidRDefault="000E5E99" w:rsidP="00A56789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E06054" w:rsidRPr="00936EB7" w:rsidTr="00994B6E">
        <w:tc>
          <w:tcPr>
            <w:tcW w:w="2093" w:type="dxa"/>
          </w:tcPr>
          <w:p w:rsidR="00E06054" w:rsidRPr="00936EB7" w:rsidRDefault="00E06054" w:rsidP="003B33F7">
            <w:pPr>
              <w:spacing w:before="24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6662" w:type="dxa"/>
          </w:tcPr>
          <w:p w:rsidR="00E06054" w:rsidRPr="00936EB7" w:rsidRDefault="00E06054" w:rsidP="00A56789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0E5E99" w:rsidRPr="00936EB7" w:rsidRDefault="000E5E99" w:rsidP="00695827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E06054" w:rsidRPr="00936EB7" w:rsidTr="00994B6E">
        <w:trPr>
          <w:trHeight w:val="248"/>
        </w:trPr>
        <w:tc>
          <w:tcPr>
            <w:tcW w:w="2093" w:type="dxa"/>
          </w:tcPr>
          <w:p w:rsidR="00E06054" w:rsidRPr="00936EB7" w:rsidRDefault="00E06054" w:rsidP="00695827">
            <w:pPr>
              <w:spacing w:before="24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6662" w:type="dxa"/>
          </w:tcPr>
          <w:p w:rsidR="00E06054" w:rsidRPr="00936EB7" w:rsidRDefault="00E06054" w:rsidP="00A56789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</w:tbl>
    <w:p w:rsidR="00E06054" w:rsidRPr="00936EB7" w:rsidRDefault="00E06054">
      <w:pPr>
        <w:rPr>
          <w:rFonts w:ascii="Times New Roman" w:hAnsi="Times New Roman" w:cs="Times New Roman"/>
          <w:b/>
          <w:sz w:val="24"/>
          <w:szCs w:val="24"/>
        </w:rPr>
      </w:pPr>
    </w:p>
    <w:sectPr w:rsidR="00E06054" w:rsidRPr="00936EB7" w:rsidSect="00550ED1">
      <w:pgSz w:w="11906" w:h="16838"/>
      <w:pgMar w:top="851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54"/>
    <w:rsid w:val="00041D41"/>
    <w:rsid w:val="00077DB6"/>
    <w:rsid w:val="00083593"/>
    <w:rsid w:val="000B11E7"/>
    <w:rsid w:val="000C4AFD"/>
    <w:rsid w:val="000D15B3"/>
    <w:rsid w:val="000E5E99"/>
    <w:rsid w:val="00101514"/>
    <w:rsid w:val="001049DB"/>
    <w:rsid w:val="00120639"/>
    <w:rsid w:val="00122E2D"/>
    <w:rsid w:val="002041E0"/>
    <w:rsid w:val="00343DB1"/>
    <w:rsid w:val="00374682"/>
    <w:rsid w:val="003A11A6"/>
    <w:rsid w:val="003B33F7"/>
    <w:rsid w:val="0042088B"/>
    <w:rsid w:val="00430756"/>
    <w:rsid w:val="00431A7A"/>
    <w:rsid w:val="00454885"/>
    <w:rsid w:val="00550ED1"/>
    <w:rsid w:val="005B0D92"/>
    <w:rsid w:val="005F0EA7"/>
    <w:rsid w:val="00695827"/>
    <w:rsid w:val="006F4CC2"/>
    <w:rsid w:val="00705195"/>
    <w:rsid w:val="00740DF8"/>
    <w:rsid w:val="007E7BA9"/>
    <w:rsid w:val="007F4318"/>
    <w:rsid w:val="00851958"/>
    <w:rsid w:val="008D1D1E"/>
    <w:rsid w:val="00936EB7"/>
    <w:rsid w:val="00975C47"/>
    <w:rsid w:val="00980423"/>
    <w:rsid w:val="00983F31"/>
    <w:rsid w:val="00994B6E"/>
    <w:rsid w:val="009F6957"/>
    <w:rsid w:val="00A56789"/>
    <w:rsid w:val="00A953B1"/>
    <w:rsid w:val="00AA427B"/>
    <w:rsid w:val="00AB24D6"/>
    <w:rsid w:val="00AC5794"/>
    <w:rsid w:val="00AF6D60"/>
    <w:rsid w:val="00B8113D"/>
    <w:rsid w:val="00B979D9"/>
    <w:rsid w:val="00BB2C3A"/>
    <w:rsid w:val="00C61C08"/>
    <w:rsid w:val="00CC33E6"/>
    <w:rsid w:val="00D000BC"/>
    <w:rsid w:val="00D316DC"/>
    <w:rsid w:val="00D33134"/>
    <w:rsid w:val="00DC5505"/>
    <w:rsid w:val="00DD0BDB"/>
    <w:rsid w:val="00DE030B"/>
    <w:rsid w:val="00E06054"/>
    <w:rsid w:val="00E4220D"/>
    <w:rsid w:val="00EA7009"/>
    <w:rsid w:val="00F608F0"/>
    <w:rsid w:val="00FC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ffffc5,#ffffcd,#fffeef,#fffddd,#fffef3,#fdfeca,#f6f2c2"/>
    </o:shapedefaults>
    <o:shapelayout v:ext="edit">
      <o:idmap v:ext="edit" data="1"/>
    </o:shapelayout>
  </w:shapeDefaults>
  <w:decimalSymbol w:val=","/>
  <w:listSeparator w:val=";"/>
  <w15:docId w15:val="{F70D56A1-5D82-4C88-AA78-ABA1288D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0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0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0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Αποκορύφωμα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2D207-2BFE-43D7-BADC-1165E120E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tkatsani</cp:lastModifiedBy>
  <cp:revision>3</cp:revision>
  <cp:lastPrinted>2018-10-29T08:14:00Z</cp:lastPrinted>
  <dcterms:created xsi:type="dcterms:W3CDTF">2018-10-30T13:32:00Z</dcterms:created>
  <dcterms:modified xsi:type="dcterms:W3CDTF">2018-10-30T13:34:00Z</dcterms:modified>
</cp:coreProperties>
</file>